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DEB768" w14:textId="7ACE475E" w:rsidR="00432C2A" w:rsidRDefault="00C64FFF">
      <w:r>
        <w:rPr>
          <w:noProof/>
        </w:rPr>
        <w:drawing>
          <wp:anchor distT="0" distB="0" distL="114300" distR="114300" simplePos="0" relativeHeight="251658240" behindDoc="0" locked="0" layoutInCell="1" allowOverlap="1" wp14:anchorId="1686F3AF" wp14:editId="22AFD842">
            <wp:simplePos x="0" y="0"/>
            <wp:positionH relativeFrom="margin">
              <wp:posOffset>-898635</wp:posOffset>
            </wp:positionH>
            <wp:positionV relativeFrom="paragraph">
              <wp:posOffset>-898634</wp:posOffset>
            </wp:positionV>
            <wp:extent cx="7520151" cy="10656570"/>
            <wp:effectExtent l="0" t="0" r="508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521" cy="10659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32C2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4FFF"/>
    <w:rsid w:val="00432C2A"/>
    <w:rsid w:val="00C64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5B96E2"/>
  <w15:chartTrackingRefBased/>
  <w15:docId w15:val="{050A57DF-D655-4F08-B479-2C61C3AA4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PAPADOPOULOS</dc:creator>
  <cp:keywords/>
  <dc:description/>
  <cp:lastModifiedBy>CHRISTOPHER PAPADOPOULOS</cp:lastModifiedBy>
  <cp:revision>1</cp:revision>
  <dcterms:created xsi:type="dcterms:W3CDTF">2022-07-14T03:17:00Z</dcterms:created>
  <dcterms:modified xsi:type="dcterms:W3CDTF">2022-07-14T03:18:00Z</dcterms:modified>
</cp:coreProperties>
</file>